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26" w:rsidRDefault="00590926" w:rsidP="0059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(задание) </w:t>
      </w:r>
    </w:p>
    <w:p w:rsidR="00590926" w:rsidRDefault="005A32D3" w:rsidP="0059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90926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590926" w:rsidRDefault="00590926" w:rsidP="0059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590926" w:rsidRDefault="00590926" w:rsidP="005909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Электронная почта учителя: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926" w:rsidRDefault="00590926" w:rsidP="00590926">
      <w:pPr>
        <w:spacing w:after="0" w:line="240" w:lineRule="auto"/>
        <w:rPr>
          <w:rStyle w:val="a3"/>
          <w:color w:val="auto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nmusatova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94@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90926" w:rsidRDefault="00590926" w:rsidP="00590926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Моя страничка ВК</w:t>
      </w:r>
    </w:p>
    <w:p w:rsidR="00590926" w:rsidRDefault="00590926" w:rsidP="0059092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https://vk.com/id589951754</w:t>
        </w:r>
      </w:hyperlink>
    </w:p>
    <w:p w:rsidR="00590926" w:rsidRDefault="00590926" w:rsidP="0059092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Р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усский язык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476"/>
        <w:gridCol w:w="2346"/>
        <w:gridCol w:w="5523"/>
      </w:tblGrid>
      <w:tr w:rsidR="00590926" w:rsidTr="00267C19">
        <w:trPr>
          <w:trHeight w:val="65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Инструкция  </w:t>
            </w:r>
          </w:p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26" w:rsidTr="00267C19">
        <w:trPr>
          <w:trHeight w:val="65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Pr="00292258" w:rsidRDefault="0059092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225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292258">
              <w:rPr>
                <w:bCs/>
                <w:sz w:val="28"/>
                <w:szCs w:val="28"/>
              </w:rPr>
              <w:t>аписание парных звонких и глухих согласных в корне слов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2629CE" w:rsidP="002629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Посмотреть видеоурок по ссылке:</w:t>
            </w:r>
            <w:r w:rsidR="0026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 w:rsidR="00267C19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</w:t>
              </w:r>
              <w:r w:rsidR="00267C19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p</w:t>
              </w:r>
              <w:r w:rsidR="00267C19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s://youtu.be/C0Hs43cyn7Y</w:t>
              </w:r>
            </w:hyperlink>
          </w:p>
          <w:p w:rsidR="00267C19" w:rsidRPr="00292258" w:rsidRDefault="00267C19" w:rsidP="002629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29CE" w:rsidRPr="00292258" w:rsidRDefault="002629CE" w:rsidP="002629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Выполнить письменно задание:</w:t>
            </w:r>
          </w:p>
          <w:p w:rsidR="002629CE" w:rsidRDefault="002629CE" w:rsidP="002629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Упр. 224, стр. 117 (списать, вставить пропущенные буквы).</w:t>
            </w:r>
          </w:p>
          <w:p w:rsidR="00292258" w:rsidRPr="00292258" w:rsidRDefault="00292258" w:rsidP="002922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Nunitobold" w:eastAsia="Times New Roman" w:hAnsi="Nunitobold" w:cs="Arial"/>
                <w:b/>
                <w:bCs/>
                <w:color w:val="4C8AC6"/>
                <w:sz w:val="24"/>
                <w:szCs w:val="24"/>
                <w:lang w:eastAsia="ru-RU"/>
              </w:rPr>
              <w:t>Упражнение</w:t>
            </w:r>
            <w:r w:rsidRPr="00292258">
              <w:rPr>
                <w:rFonts w:ascii="Nunitobold" w:eastAsia="Times New Roman" w:hAnsi="Nunitobold" w:cs="Arial"/>
                <w:b/>
                <w:bCs/>
                <w:color w:val="4C8AC6"/>
                <w:sz w:val="24"/>
                <w:szCs w:val="24"/>
                <w:lang w:eastAsia="ru-RU"/>
              </w:rPr>
              <w:t xml:space="preserve"> 224</w:t>
            </w:r>
          </w:p>
          <w:p w:rsidR="00292258" w:rsidRPr="00292258" w:rsidRDefault="00292258" w:rsidP="00292258">
            <w:pPr>
              <w:shd w:val="clear" w:color="auto" w:fill="F1F1F1"/>
              <w:spacing w:before="30" w:after="100" w:afterAutospacing="1" w:line="330" w:lineRule="atLeast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Прочитайте. В каком из слов пропущенная буква обозначает непроизносимый согласный звук?</w:t>
            </w:r>
          </w:p>
          <w:p w:rsidR="00292258" w:rsidRPr="00292258" w:rsidRDefault="00292258" w:rsidP="00292258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Д.. </w:t>
            </w:r>
            <w:proofErr w:type="spellStart"/>
            <w:proofErr w:type="gramStart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св</w:t>
            </w:r>
            <w:proofErr w:type="spellEnd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..</w:t>
            </w:r>
            <w:proofErr w:type="spellStart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данья</w:t>
            </w:r>
            <w:proofErr w:type="spellEnd"/>
            <w:proofErr w:type="gramEnd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красно лето,</w:t>
            </w: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br/>
            </w:r>
            <w:proofErr w:type="spellStart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Здра</w:t>
            </w:r>
            <w:proofErr w:type="spellEnd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..</w:t>
            </w:r>
            <w:proofErr w:type="spellStart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ствуй</w:t>
            </w:r>
            <w:proofErr w:type="spellEnd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зиму..ка</w:t>
            </w:r>
            <w:proofErr w:type="spellEnd"/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-зима!</w:t>
            </w:r>
          </w:p>
          <w:p w:rsidR="00292258" w:rsidRPr="00292258" w:rsidRDefault="00292258" w:rsidP="00292258">
            <w:pPr>
              <w:shd w:val="clear" w:color="auto" w:fill="FFFFFF"/>
              <w:spacing w:before="100" w:beforeAutospacing="1" w:after="100" w:afterAutospacing="1" w:line="330" w:lineRule="atLeast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Ю. Синицын</w:t>
            </w:r>
          </w:p>
          <w:p w:rsidR="00292258" w:rsidRPr="00292258" w:rsidRDefault="00292258" w:rsidP="002922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58">
              <w:rPr>
                <w:rFonts w:ascii="Nunitobold" w:eastAsia="Times New Roman" w:hAnsi="Nunitobold" w:cs="Times New Roman"/>
                <w:b/>
                <w:bCs/>
                <w:color w:val="404040"/>
                <w:sz w:val="24"/>
                <w:szCs w:val="24"/>
                <w:shd w:val="clear" w:color="auto" w:fill="7CFC00"/>
                <w:lang w:eastAsia="ru-RU"/>
              </w:rPr>
              <w:t>Ответ:</w:t>
            </w:r>
          </w:p>
          <w:p w:rsidR="00292258" w:rsidRPr="00292258" w:rsidRDefault="00292258" w:rsidP="00292258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Непроизносимый согласный звук обозначает буква «в», пропущенная в слове «здравствуй».</w:t>
            </w:r>
          </w:p>
          <w:p w:rsidR="00292258" w:rsidRPr="00292258" w:rsidRDefault="00292258" w:rsidP="00292258">
            <w:pPr>
              <w:numPr>
                <w:ilvl w:val="0"/>
                <w:numId w:val="4"/>
              </w:numPr>
              <w:shd w:val="clear" w:color="auto" w:fill="F2F2F2"/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F45C45"/>
                <w:sz w:val="27"/>
                <w:szCs w:val="27"/>
                <w:lang w:eastAsia="ru-RU"/>
              </w:rPr>
            </w:pPr>
            <w:r w:rsidRPr="00292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Спишите, вставляя пропущенные буквы.</w:t>
            </w:r>
          </w:p>
          <w:p w:rsidR="00292258" w:rsidRPr="00292258" w:rsidRDefault="00292258" w:rsidP="002922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58">
              <w:rPr>
                <w:rFonts w:ascii="Nunitobold" w:eastAsia="Times New Roman" w:hAnsi="Nunitobold" w:cs="Times New Roman"/>
                <w:b/>
                <w:bCs/>
                <w:color w:val="404040"/>
                <w:sz w:val="24"/>
                <w:szCs w:val="24"/>
                <w:shd w:val="clear" w:color="auto" w:fill="7CFC00"/>
                <w:lang w:eastAsia="ru-RU"/>
              </w:rPr>
              <w:t>Ответ:</w:t>
            </w:r>
          </w:p>
          <w:p w:rsidR="00292258" w:rsidRPr="00233DE8" w:rsidRDefault="00292258" w:rsidP="00233DE8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Д</w:t>
            </w:r>
            <w:r w:rsidRPr="00292258">
              <w:rPr>
                <w:rFonts w:ascii="Nunitobold" w:eastAsia="Times New Roman" w:hAnsi="Nunitobold" w:cs="Arial"/>
                <w:b/>
                <w:bCs/>
                <w:color w:val="FF4500"/>
                <w:sz w:val="24"/>
                <w:szCs w:val="24"/>
                <w:lang w:eastAsia="ru-RU"/>
              </w:rPr>
              <w:t>о</w:t>
            </w: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св</w:t>
            </w:r>
            <w:r w:rsidRPr="00292258">
              <w:rPr>
                <w:rFonts w:ascii="Nunitobold" w:eastAsia="Times New Roman" w:hAnsi="Nunitobold" w:cs="Arial"/>
                <w:b/>
                <w:bCs/>
                <w:color w:val="FF4500"/>
                <w:sz w:val="24"/>
                <w:szCs w:val="24"/>
                <w:lang w:eastAsia="ru-RU"/>
              </w:rPr>
              <w:t>и</w:t>
            </w: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данья, красно лето,</w:t>
            </w: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br/>
              <w:t>Здра</w:t>
            </w:r>
            <w:r w:rsidRPr="00292258">
              <w:rPr>
                <w:rFonts w:ascii="Nunitobold" w:eastAsia="Times New Roman" w:hAnsi="Nunitobold" w:cs="Arial"/>
                <w:b/>
                <w:bCs/>
                <w:color w:val="FF4500"/>
                <w:sz w:val="24"/>
                <w:szCs w:val="24"/>
                <w:lang w:eastAsia="ru-RU"/>
              </w:rPr>
              <w:t>в</w:t>
            </w: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ствуй, зиму</w:t>
            </w:r>
            <w:r w:rsidRPr="00292258">
              <w:rPr>
                <w:rFonts w:ascii="Nunitobold" w:eastAsia="Times New Roman" w:hAnsi="Nunitobold" w:cs="Arial"/>
                <w:b/>
                <w:bCs/>
                <w:color w:val="FF4500"/>
                <w:sz w:val="24"/>
                <w:szCs w:val="24"/>
                <w:lang w:eastAsia="ru-RU"/>
              </w:rPr>
              <w:t>ш</w:t>
            </w:r>
            <w:r w:rsidRPr="00292258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ка-зима!</w:t>
            </w:r>
          </w:p>
        </w:tc>
      </w:tr>
    </w:tbl>
    <w:p w:rsidR="002629CE" w:rsidRPr="00233DE8" w:rsidRDefault="002629CE" w:rsidP="002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 выполнения задания:</w:t>
      </w:r>
    </w:p>
    <w:p w:rsidR="002629CE" w:rsidRPr="002629CE" w:rsidRDefault="002629CE" w:rsidP="00590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2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Двадцать девятое ноября</w:t>
      </w:r>
    </w:p>
    <w:p w:rsidR="00590926" w:rsidRDefault="00590926" w:rsidP="00590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2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Дистанционное задание</w:t>
      </w:r>
    </w:p>
    <w:p w:rsidR="002629CE" w:rsidRPr="002629CE" w:rsidRDefault="002629CE" w:rsidP="00590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224</w:t>
      </w:r>
    </w:p>
    <w:p w:rsidR="00292258" w:rsidRPr="00292258" w:rsidRDefault="00590926" w:rsidP="0029225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292258">
        <w:rPr>
          <w:rFonts w:ascii="Verdana" w:hAnsi="Verdana"/>
          <w:color w:val="000000"/>
          <w:sz w:val="20"/>
          <w:szCs w:val="20"/>
        </w:rPr>
        <w:t xml:space="preserve">    </w:t>
      </w:r>
      <w:r w:rsidR="00292258" w:rsidRPr="002922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92258" w:rsidRPr="00292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92258" w:rsidRPr="0029225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</w:t>
      </w:r>
      <w:r w:rsidR="00292258" w:rsidRPr="00292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92258" w:rsidRPr="00292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данья, красно лето,</w:t>
      </w:r>
      <w:r w:rsidR="00292258" w:rsidRPr="00292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</w:t>
      </w:r>
      <w:r w:rsidR="00292258" w:rsidRPr="00292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92258" w:rsidRPr="00292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ствуй, зиму</w:t>
      </w:r>
      <w:r w:rsidR="00292258" w:rsidRPr="00292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="00292258" w:rsidRPr="00292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ка-зима!</w:t>
      </w:r>
    </w:p>
    <w:p w:rsidR="00590926" w:rsidRDefault="00590926" w:rsidP="00590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0926" w:rsidRDefault="00590926" w:rsidP="0059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554"/>
        <w:gridCol w:w="3117"/>
        <w:gridCol w:w="4674"/>
      </w:tblGrid>
      <w:tr w:rsidR="00590926" w:rsidTr="009D0621">
        <w:trPr>
          <w:trHeight w:val="75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Инструкция  </w:t>
            </w:r>
          </w:p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90926" w:rsidTr="009D0621">
        <w:trPr>
          <w:trHeight w:val="75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9D06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5909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90926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9D06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сказочного персонажа из полюбившихся произведений русских писателей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E8" w:rsidRDefault="009D0621" w:rsidP="00233DE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вылепить из пластилина любимого сказочного героя</w:t>
            </w:r>
            <w:r w:rsidR="00233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D0621" w:rsidRPr="009D0621" w:rsidRDefault="009D0621" w:rsidP="00233DE8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9D06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Работу принести на следующий урок изобразительного искусства.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590926" w:rsidRDefault="00590926" w:rsidP="0059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926" w:rsidRDefault="009D0621" w:rsidP="0059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827"/>
        <w:gridCol w:w="1665"/>
        <w:gridCol w:w="6853"/>
      </w:tblGrid>
      <w:tr w:rsidR="00590926" w:rsidTr="00233DE8">
        <w:trPr>
          <w:trHeight w:val="66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Инструкция  </w:t>
            </w:r>
          </w:p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26" w:rsidTr="00233DE8">
        <w:trPr>
          <w:trHeight w:val="66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9D06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5909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0926" w:rsidRDefault="009D06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909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9D062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Л.Н. Толстого «Лев и собачка»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9" w:rsidRDefault="00267C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Прослушать </w:t>
            </w:r>
            <w:r w:rsidR="00233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рассказ по ссылке: </w:t>
            </w:r>
            <w:hyperlink r:id="rId8" w:history="1">
              <w:r w:rsidR="00233DE8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</w:t>
              </w:r>
              <w:r w:rsidR="00233DE8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p</w:t>
              </w:r>
              <w:r w:rsidR="00233DE8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s://youtu.be/au8sB2PPxL0</w:t>
              </w:r>
            </w:hyperlink>
          </w:p>
          <w:p w:rsidR="00233DE8" w:rsidRDefault="00233D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0926" w:rsidRPr="003360FA" w:rsidRDefault="009D06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336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перечитать ещё раз рассказ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Л.Н. Толстого «Лев и собачка»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подробно пересказать </w:t>
            </w:r>
            <w:r w:rsidR="00292258">
              <w:rPr>
                <w:rFonts w:ascii="Times New Roman" w:hAnsi="Times New Roman" w:cs="Times New Roman"/>
                <w:bCs/>
                <w:sz w:val="28"/>
                <w:szCs w:val="28"/>
              </w:rPr>
              <w:t>текст (</w:t>
            </w:r>
            <w:r w:rsidR="00292258" w:rsidRPr="0029225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в новом учебнике этого рассказа нет</w:t>
            </w:r>
            <w:r w:rsidR="00292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r w:rsidR="00336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урок взять тетрадь по литературному чтению </w:t>
            </w:r>
            <w:r w:rsidR="003360FA" w:rsidRPr="003360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3360FA" w:rsidRPr="003360F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для написания проверочного теста).</w:t>
            </w:r>
          </w:p>
          <w:p w:rsidR="00292258" w:rsidRPr="003360FA" w:rsidRDefault="003360F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3360F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Рассказ мы уже читали; необходимо знать его содержание.</w:t>
            </w:r>
          </w:p>
          <w:p w:rsidR="003360FA" w:rsidRDefault="003360F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90926" w:rsidRDefault="009D0621" w:rsidP="00233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6"/>
        <w:tblW w:w="4900" w:type="pct"/>
        <w:tblInd w:w="0" w:type="dxa"/>
        <w:tblLook w:val="04A0" w:firstRow="1" w:lastRow="0" w:firstColumn="1" w:lastColumn="0" w:noHBand="0" w:noVBand="1"/>
      </w:tblPr>
      <w:tblGrid>
        <w:gridCol w:w="1453"/>
        <w:gridCol w:w="2226"/>
        <w:gridCol w:w="5666"/>
      </w:tblGrid>
      <w:tr w:rsidR="00590926" w:rsidTr="00233DE8">
        <w:trPr>
          <w:trHeight w:val="75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Инструкция  </w:t>
            </w:r>
          </w:p>
          <w:p w:rsidR="00590926" w:rsidRDefault="0059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26" w:rsidTr="00233DE8">
        <w:trPr>
          <w:trHeight w:val="75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26" w:rsidRDefault="003360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590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90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6" w:rsidRDefault="003360F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Арифметические действия. Умножение на 0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9" w:rsidRDefault="005909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Посмотреть видео</w:t>
            </w:r>
            <w:r w:rsidR="009D0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ссылке: </w:t>
            </w:r>
            <w:hyperlink r:id="rId9" w:history="1">
              <w:r w:rsidR="00267C19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</w:t>
              </w:r>
              <w:r w:rsidR="00267C19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</w:t>
              </w:r>
              <w:r w:rsidR="00267C19" w:rsidRPr="009257C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tps://youtu.be/3zlWCL5fU3M</w:t>
              </w:r>
            </w:hyperlink>
            <w:bookmarkStart w:id="0" w:name="_GoBack"/>
            <w:bookmarkEnd w:id="0"/>
          </w:p>
          <w:p w:rsidR="009D0621" w:rsidRPr="00233DE8" w:rsidRDefault="00590926" w:rsidP="009D0621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233DE8">
              <w:rPr>
                <w:b/>
                <w:bCs/>
                <w:color w:val="FF0000"/>
                <w:sz w:val="28"/>
                <w:szCs w:val="28"/>
                <w:lang w:eastAsia="en-US"/>
              </w:rPr>
              <w:t>Задание:</w:t>
            </w:r>
            <w:r w:rsidR="009D0621" w:rsidRPr="00233DE8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3360FA" w:rsidRDefault="003360FA" w:rsidP="009D0621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sz w:val="28"/>
                <w:szCs w:val="28"/>
                <w:lang w:eastAsia="en-US"/>
              </w:rPr>
            </w:pPr>
            <w:r w:rsidRPr="003360FA">
              <w:rPr>
                <w:b/>
                <w:bCs/>
                <w:sz w:val="28"/>
                <w:szCs w:val="28"/>
                <w:lang w:eastAsia="en-US"/>
              </w:rPr>
              <w:t>Выучить правило в учебнике на стр. 83.</w:t>
            </w:r>
          </w:p>
          <w:p w:rsidR="00233DE8" w:rsidRPr="003360FA" w:rsidRDefault="00233DE8" w:rsidP="009D0621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432005" cy="1768415"/>
                  <wp:effectExtent l="0" t="0" r="0" b="3810"/>
                  <wp:docPr id="3" name="Рисунок 3" descr="математика 3 класс Моро, Волкова, Бантова, Бельтюкова - 1 часть страница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тематика 3 класс Моро, Волкова, Бантова, Бельтюкова - 1 часть страница 8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2" t="15319" r="30655" b="70976"/>
                          <a:stretch/>
                        </pic:blipFill>
                        <pic:spPr bwMode="auto">
                          <a:xfrm>
                            <a:off x="0" y="0"/>
                            <a:ext cx="3531191" cy="181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926" w:rsidRDefault="009D0621" w:rsidP="009D0621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sz w:val="28"/>
                <w:szCs w:val="28"/>
                <w:lang w:eastAsia="en-US"/>
              </w:rPr>
            </w:pPr>
            <w:r w:rsidRPr="003360FA">
              <w:rPr>
                <w:b/>
                <w:bCs/>
                <w:sz w:val="28"/>
                <w:szCs w:val="28"/>
                <w:lang w:eastAsia="en-US"/>
              </w:rPr>
              <w:t>Выполнить письменно</w:t>
            </w:r>
            <w:r>
              <w:rPr>
                <w:bCs/>
                <w:sz w:val="28"/>
                <w:szCs w:val="28"/>
                <w:lang w:eastAsia="en-US"/>
              </w:rPr>
              <w:t xml:space="preserve">: </w:t>
            </w:r>
            <w:r w:rsidR="003360FA">
              <w:rPr>
                <w:bCs/>
                <w:sz w:val="28"/>
                <w:szCs w:val="28"/>
                <w:lang w:eastAsia="en-US"/>
              </w:rPr>
              <w:t xml:space="preserve">примеры </w:t>
            </w: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360FA">
              <w:rPr>
                <w:bCs/>
                <w:sz w:val="28"/>
                <w:szCs w:val="28"/>
                <w:lang w:eastAsia="en-US"/>
              </w:rPr>
              <w:t>6; № 7 (1, 3 уравнения),</w:t>
            </w:r>
            <w:r>
              <w:rPr>
                <w:bCs/>
                <w:sz w:val="28"/>
                <w:szCs w:val="28"/>
                <w:lang w:eastAsia="en-US"/>
              </w:rPr>
              <w:t xml:space="preserve"> стр.</w:t>
            </w:r>
            <w:r w:rsidR="003360FA">
              <w:rPr>
                <w:bCs/>
                <w:sz w:val="28"/>
                <w:szCs w:val="28"/>
                <w:lang w:eastAsia="en-US"/>
              </w:rPr>
              <w:t xml:space="preserve"> 83 (1 часть учебника).</w:t>
            </w:r>
          </w:p>
          <w:p w:rsidR="00267C19" w:rsidRPr="00233DE8" w:rsidRDefault="00267C19" w:rsidP="00233DE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9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Образец выполнения задания:</w:t>
            </w:r>
          </w:p>
          <w:p w:rsidR="00267C19" w:rsidRPr="002629CE" w:rsidRDefault="00267C19" w:rsidP="00267C1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29 </w:t>
            </w:r>
            <w:r w:rsidRPr="00262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ноября</w:t>
            </w:r>
          </w:p>
          <w:p w:rsidR="00267C19" w:rsidRDefault="00267C19" w:rsidP="00267C1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2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Дистанционное задание</w:t>
            </w:r>
          </w:p>
          <w:p w:rsidR="00267C19" w:rsidRPr="00267C19" w:rsidRDefault="00267C19" w:rsidP="00267C1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unitobold" w:eastAsia="Times New Roman" w:hAnsi="Nunitobold" w:cs="Arial"/>
                <w:b/>
                <w:bCs/>
                <w:color w:val="4C8AC6"/>
                <w:sz w:val="24"/>
                <w:szCs w:val="24"/>
                <w:lang w:eastAsia="ru-RU"/>
              </w:rPr>
              <w:t>Примеры</w:t>
            </w:r>
            <w:r w:rsidRPr="00267C19">
              <w:rPr>
                <w:rFonts w:ascii="Nunitobold" w:eastAsia="Times New Roman" w:hAnsi="Nunitobold" w:cs="Arial"/>
                <w:b/>
                <w:bCs/>
                <w:color w:val="4C8AC6"/>
                <w:sz w:val="24"/>
                <w:szCs w:val="24"/>
                <w:lang w:eastAsia="ru-RU"/>
              </w:rPr>
              <w:t xml:space="preserve"> 6</w:t>
            </w:r>
          </w:p>
          <w:p w:rsidR="00267C19" w:rsidRPr="00267C19" w:rsidRDefault="00267C19" w:rsidP="00267C19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  </w:t>
            </w:r>
            <w:r w:rsidRPr="00267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∙ 6 = 54</w:t>
            </w:r>
            <w:r w:rsidRPr="00267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267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:</w:t>
            </w:r>
            <w:proofErr w:type="gramEnd"/>
            <w:r w:rsidRPr="00267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= 7</w:t>
            </w:r>
          </w:p>
          <w:p w:rsidR="00267C19" w:rsidRPr="00267C19" w:rsidRDefault="00267C19" w:rsidP="00267C1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67C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3522345" cy="1160780"/>
                  <wp:effectExtent l="0" t="0" r="1905" b="1270"/>
                  <wp:docPr id="2" name="Рисунок 2" descr="математика 3 класс Моро, Волкова, Бантова, Бельтюкова - 1 часть страница 83, номер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 3 класс Моро, Волкова, Бантова, Бельтюкова - 1 часть страница 83, номер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34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C19" w:rsidRPr="00267C19" w:rsidRDefault="00267C19" w:rsidP="00267C19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Nunitobold" w:eastAsia="Times New Roman" w:hAnsi="Nunitobold" w:cs="Arial"/>
                <w:b/>
                <w:bCs/>
                <w:color w:val="4C8AC6"/>
                <w:sz w:val="24"/>
                <w:szCs w:val="24"/>
                <w:lang w:eastAsia="ru-RU"/>
              </w:rPr>
              <w:t>Уравнения</w:t>
            </w:r>
            <w:r w:rsidRPr="00267C19">
              <w:rPr>
                <w:rFonts w:ascii="Nunitobold" w:eastAsia="Times New Roman" w:hAnsi="Nunitobold" w:cs="Arial"/>
                <w:b/>
                <w:bCs/>
                <w:color w:val="4C8AC6"/>
                <w:sz w:val="24"/>
                <w:szCs w:val="24"/>
                <w:lang w:eastAsia="ru-RU"/>
              </w:rPr>
              <w:t xml:space="preserve"> 7</w:t>
            </w:r>
          </w:p>
          <w:p w:rsidR="00267C19" w:rsidRPr="00267C19" w:rsidRDefault="00267C19" w:rsidP="00267C19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67C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3297719" cy="1247140"/>
                  <wp:effectExtent l="0" t="0" r="0" b="0"/>
                  <wp:docPr id="1" name="Рисунок 1" descr="математика 3 класс Моро, Волкова, Бантова, Бельтюкова - 1 часть страница 83, номер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тематика 3 класс Моро, Волкова, Бантова, Бельтюкова - 1 часть страница 83, номер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7" t="2176" r="35841" b="49068"/>
                          <a:stretch/>
                        </pic:blipFill>
                        <pic:spPr bwMode="auto">
                          <a:xfrm>
                            <a:off x="0" y="0"/>
                            <a:ext cx="3312146" cy="125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7C19" w:rsidRDefault="00267C19" w:rsidP="009D0621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sz w:val="28"/>
                <w:szCs w:val="28"/>
                <w:lang w:eastAsia="en-US"/>
              </w:rPr>
            </w:pPr>
          </w:p>
          <w:p w:rsidR="003360FA" w:rsidRPr="009D0621" w:rsidRDefault="003360FA" w:rsidP="009D0621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90926" w:rsidRDefault="00590926" w:rsidP="00590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0926" w:rsidRDefault="00590926" w:rsidP="00590926"/>
    <w:p w:rsidR="00590926" w:rsidRDefault="00590926" w:rsidP="0059092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90926" w:rsidRDefault="00590926" w:rsidP="00590926">
      <w:pPr>
        <w:spacing w:after="0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590926" w:rsidRDefault="00590926" w:rsidP="00590926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90926" w:rsidRDefault="00590926" w:rsidP="005909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26" w:rsidRDefault="00590926" w:rsidP="00590926"/>
    <w:p w:rsidR="00590926" w:rsidRDefault="00590926" w:rsidP="00590926"/>
    <w:p w:rsidR="00590926" w:rsidRDefault="00590926" w:rsidP="00590926"/>
    <w:p w:rsidR="00590926" w:rsidRDefault="00590926" w:rsidP="00590926"/>
    <w:p w:rsidR="009E2527" w:rsidRDefault="009E2527"/>
    <w:sectPr w:rsidR="009E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1A7B"/>
    <w:multiLevelType w:val="multilevel"/>
    <w:tmpl w:val="3C3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276169"/>
    <w:multiLevelType w:val="hybridMultilevel"/>
    <w:tmpl w:val="14A21288"/>
    <w:lvl w:ilvl="0" w:tplc="276EF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B532F"/>
    <w:multiLevelType w:val="hybridMultilevel"/>
    <w:tmpl w:val="D03E9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2BA7"/>
    <w:multiLevelType w:val="hybridMultilevel"/>
    <w:tmpl w:val="5886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26"/>
    <w:rsid w:val="00233DE8"/>
    <w:rsid w:val="002629CE"/>
    <w:rsid w:val="00267C19"/>
    <w:rsid w:val="00292258"/>
    <w:rsid w:val="003360FA"/>
    <w:rsid w:val="00590926"/>
    <w:rsid w:val="005A32D3"/>
    <w:rsid w:val="009D0621"/>
    <w:rsid w:val="009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4410"/>
  <w15:chartTrackingRefBased/>
  <w15:docId w15:val="{693E8F41-28BA-4B67-99C2-79FEA30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9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92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9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0926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590926"/>
    <w:pPr>
      <w:spacing w:after="0" w:line="240" w:lineRule="auto"/>
    </w:pPr>
    <w:rPr>
      <w:rFonts w:eastAsia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29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-text">
    <w:name w:val="description-text"/>
    <w:basedOn w:val="a"/>
    <w:rsid w:val="0029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267C1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33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60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56043280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71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1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2427637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87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u8sB2PPxL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0Hs43cyn7Y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89951754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nmusatova94@gmail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3zlWCL5fU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Глыга</dc:creator>
  <cp:keywords/>
  <dc:description/>
  <cp:lastModifiedBy>Алина Глыга</cp:lastModifiedBy>
  <cp:revision>1</cp:revision>
  <dcterms:created xsi:type="dcterms:W3CDTF">2022-11-29T10:10:00Z</dcterms:created>
  <dcterms:modified xsi:type="dcterms:W3CDTF">2022-11-29T11:51:00Z</dcterms:modified>
</cp:coreProperties>
</file>